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E3D24" w14:textId="51B35110" w:rsidR="001626C5" w:rsidRDefault="00630EF8" w:rsidP="00630EF8">
      <w:pPr>
        <w:pStyle w:val="Title"/>
      </w:pPr>
      <w:r>
        <w:t xml:space="preserve">Kết quả bài Bootstrap của </w:t>
      </w:r>
      <w:r w:rsidR="00F17D21">
        <w:t>Nguyễn Trung Đức</w:t>
      </w:r>
    </w:p>
    <w:p w14:paraId="381CFE7A" w14:textId="1D35865F" w:rsidR="00630EF8" w:rsidRDefault="00630EF8" w:rsidP="00630EF8">
      <w:pPr>
        <w:pStyle w:val="Heading1"/>
      </w:pPr>
      <w:r>
        <w:t>Giao diện mẫu</w:t>
      </w:r>
    </w:p>
    <w:p w14:paraId="1599B679" w14:textId="6C209714" w:rsidR="00630EF8" w:rsidRDefault="00630EF8">
      <w:r>
        <w:rPr>
          <w:noProof/>
        </w:rPr>
        <w:drawing>
          <wp:inline distT="0" distB="0" distL="0" distR="0" wp14:anchorId="51D8CB2F" wp14:editId="0738B2E2">
            <wp:extent cx="5943600" cy="4086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17BF" w14:textId="77777777" w:rsidR="00F242B1" w:rsidRDefault="001E7D4E" w:rsidP="001E7D4E">
      <w:pPr>
        <w:pStyle w:val="Heading1"/>
      </w:pPr>
      <w:r>
        <w:lastRenderedPageBreak/>
        <w:t>Giao diện của học viên</w:t>
      </w:r>
    </w:p>
    <w:p w14:paraId="3950DE11" w14:textId="77DF1DD0" w:rsidR="001E7D4E" w:rsidRDefault="00F242B1" w:rsidP="00F242B1">
      <w:pPr>
        <w:pStyle w:val="Heading2"/>
      </w:pPr>
      <w:r>
        <w:t>Trên desktop</w:t>
      </w:r>
    </w:p>
    <w:p w14:paraId="675CF2CE" w14:textId="7C6C1265" w:rsidR="001E7D4E" w:rsidRDefault="00FC66B9">
      <w:r>
        <w:rPr>
          <w:noProof/>
        </w:rPr>
        <w:drawing>
          <wp:inline distT="0" distB="0" distL="0" distR="0" wp14:anchorId="590AA207" wp14:editId="6A3A3C8E">
            <wp:extent cx="5943600" cy="4002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8483" w14:textId="77777777" w:rsidR="00F242B1" w:rsidRDefault="00F242B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F4F723D" w14:textId="23A4B64E" w:rsidR="001E7D4E" w:rsidRDefault="00F242B1" w:rsidP="00F242B1">
      <w:pPr>
        <w:pStyle w:val="Heading2"/>
      </w:pPr>
      <w:r>
        <w:lastRenderedPageBreak/>
        <w:t>Trên m</w:t>
      </w:r>
      <w:r w:rsidR="001E7D4E">
        <w:t>obile</w:t>
      </w:r>
    </w:p>
    <w:p w14:paraId="545A3B78" w14:textId="6BE23B99" w:rsidR="005D7FAA" w:rsidRDefault="00FC66B9">
      <w:r>
        <w:rPr>
          <w:noProof/>
        </w:rPr>
        <w:drawing>
          <wp:inline distT="0" distB="0" distL="0" distR="0" wp14:anchorId="61154C00" wp14:editId="62701A6D">
            <wp:extent cx="2699796" cy="7466785"/>
            <wp:effectExtent l="0" t="0" r="5715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2371" cy="747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FAA">
        <w:br w:type="page"/>
      </w:r>
    </w:p>
    <w:p w14:paraId="00442858" w14:textId="09002BEC" w:rsidR="00F242B1" w:rsidRDefault="00F242B1" w:rsidP="00F242B1">
      <w:pPr>
        <w:pStyle w:val="Heading2"/>
        <w:rPr>
          <w:noProof/>
        </w:rPr>
      </w:pPr>
      <w:r>
        <w:lastRenderedPageBreak/>
        <w:t>Giao diện tablet (dọc)</w:t>
      </w:r>
    </w:p>
    <w:p w14:paraId="1B9AEDDD" w14:textId="29FE2731" w:rsidR="00F242B1" w:rsidRDefault="00FC66B9">
      <w:r>
        <w:rPr>
          <w:noProof/>
        </w:rPr>
        <w:drawing>
          <wp:inline distT="0" distB="0" distL="0" distR="0" wp14:anchorId="16325ED1" wp14:editId="37979B74">
            <wp:extent cx="4896439" cy="7408107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0691" cy="74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DF03" w14:textId="77777777" w:rsidR="00FC66B9" w:rsidRDefault="00FC66B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3B53913" w14:textId="695F51CD" w:rsidR="00F242B1" w:rsidRDefault="00F242B1" w:rsidP="00F242B1">
      <w:pPr>
        <w:pStyle w:val="Heading2"/>
      </w:pPr>
      <w:r>
        <w:lastRenderedPageBreak/>
        <w:t>Giao diện tablet (ngang)</w:t>
      </w:r>
    </w:p>
    <w:p w14:paraId="08D20BE7" w14:textId="61B4E6AD" w:rsidR="00FC66B9" w:rsidRPr="00FC66B9" w:rsidRDefault="00FC66B9" w:rsidP="00FC66B9">
      <w:r>
        <w:rPr>
          <w:noProof/>
        </w:rPr>
        <w:drawing>
          <wp:inline distT="0" distB="0" distL="0" distR="0" wp14:anchorId="74026EC2" wp14:editId="137FDA95">
            <wp:extent cx="5943600" cy="54559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2CAB" w14:textId="4E338DAD" w:rsidR="00F52246" w:rsidRDefault="00F52246"/>
    <w:p w14:paraId="7C247EB5" w14:textId="77777777" w:rsidR="00F52246" w:rsidRDefault="00F52246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48"/>
        <w:gridCol w:w="3094"/>
        <w:gridCol w:w="2908"/>
      </w:tblGrid>
      <w:tr w:rsidR="00F52246" w:rsidRPr="00F52246" w14:paraId="5D5A61AB" w14:textId="1E843BFE" w:rsidTr="00F52246">
        <w:tc>
          <w:tcPr>
            <w:tcW w:w="3348" w:type="dxa"/>
            <w:shd w:val="clear" w:color="auto" w:fill="4472C4" w:themeFill="accent1"/>
          </w:tcPr>
          <w:p w14:paraId="100A4A76" w14:textId="3DB41F64" w:rsidR="005D7FAA" w:rsidRPr="00F52246" w:rsidRDefault="005D7FAA" w:rsidP="002376E4">
            <w:pPr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lastRenderedPageBreak/>
              <w:t>Tiêu chí</w:t>
            </w:r>
          </w:p>
        </w:tc>
        <w:tc>
          <w:tcPr>
            <w:tcW w:w="3094" w:type="dxa"/>
            <w:shd w:val="clear" w:color="auto" w:fill="4472C4" w:themeFill="accent1"/>
          </w:tcPr>
          <w:p w14:paraId="75D73D5F" w14:textId="109666C6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Điểm</w:t>
            </w:r>
          </w:p>
        </w:tc>
        <w:tc>
          <w:tcPr>
            <w:tcW w:w="2908" w:type="dxa"/>
            <w:shd w:val="clear" w:color="auto" w:fill="4472C4" w:themeFill="accent1"/>
          </w:tcPr>
          <w:p w14:paraId="51FE3E4A" w14:textId="5EEFFF19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Đạt được</w:t>
            </w:r>
          </w:p>
        </w:tc>
      </w:tr>
      <w:tr w:rsidR="005D7FAA" w14:paraId="6E6AAF1D" w14:textId="21A86D82" w:rsidTr="005D7FAA">
        <w:tc>
          <w:tcPr>
            <w:tcW w:w="3348" w:type="dxa"/>
          </w:tcPr>
          <w:p w14:paraId="6F61B635" w14:textId="7C0BCF11" w:rsidR="005D7FAA" w:rsidRDefault="005D7FAA" w:rsidP="002376E4">
            <w:r w:rsidRPr="005D7FAA">
              <w:t xml:space="preserve">Sử dụng kiến thức về OOCSS + SMACSS (hoặc </w:t>
            </w:r>
            <w:proofErr w:type="gramStart"/>
            <w:r w:rsidRPr="005D7FAA">
              <w:t>OOCSS  +</w:t>
            </w:r>
            <w:proofErr w:type="gramEnd"/>
            <w:r w:rsidRPr="005D7FAA">
              <w:t xml:space="preserve">  BEM) để viết style cho website</w:t>
            </w:r>
          </w:p>
        </w:tc>
        <w:tc>
          <w:tcPr>
            <w:tcW w:w="3094" w:type="dxa"/>
          </w:tcPr>
          <w:p w14:paraId="12980E56" w14:textId="381A43CA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557DD8C9" w14:textId="2FD31309" w:rsidR="005D7FAA" w:rsidRDefault="00763500" w:rsidP="005D7FAA">
            <w:pPr>
              <w:jc w:val="center"/>
            </w:pPr>
            <w:r>
              <w:t>1.5</w:t>
            </w:r>
          </w:p>
        </w:tc>
      </w:tr>
      <w:tr w:rsidR="005D7FAA" w14:paraId="3A6A216D" w14:textId="57F27893" w:rsidTr="005D7FAA">
        <w:tc>
          <w:tcPr>
            <w:tcW w:w="3348" w:type="dxa"/>
          </w:tcPr>
          <w:p w14:paraId="0DCCDC61" w14:textId="5A34676C" w:rsidR="005D7FAA" w:rsidRDefault="005D7FAA" w:rsidP="002376E4">
            <w:r w:rsidRPr="005D7FAA">
              <w:t>Sử dụng SCSS</w:t>
            </w:r>
          </w:p>
        </w:tc>
        <w:tc>
          <w:tcPr>
            <w:tcW w:w="3094" w:type="dxa"/>
          </w:tcPr>
          <w:p w14:paraId="072F3DFF" w14:textId="62A770D3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C088C47" w14:textId="17CC0A05" w:rsidR="005D7FAA" w:rsidRDefault="00763500" w:rsidP="005D7FAA">
            <w:pPr>
              <w:jc w:val="center"/>
            </w:pPr>
            <w:r>
              <w:t>1</w:t>
            </w:r>
          </w:p>
        </w:tc>
      </w:tr>
      <w:tr w:rsidR="005D7FAA" w14:paraId="6C0519E4" w14:textId="3EFA3059" w:rsidTr="005D7FAA">
        <w:tc>
          <w:tcPr>
            <w:tcW w:w="3348" w:type="dxa"/>
          </w:tcPr>
          <w:p w14:paraId="345BAF22" w14:textId="77777777" w:rsidR="005D7FAA" w:rsidRDefault="005D7FAA" w:rsidP="005D7FAA">
            <w:r>
              <w:t>Sử dụng Bootstrap 5 với tối thiểu các components sau:</w:t>
            </w:r>
          </w:p>
          <w:p w14:paraId="3C5A85F1" w14:textId="77777777" w:rsidR="005D7FAA" w:rsidRDefault="005D7FAA" w:rsidP="005D7FAA">
            <w:r>
              <w:t>- Navbar</w:t>
            </w:r>
          </w:p>
          <w:p w14:paraId="77D1392D" w14:textId="77777777" w:rsidR="005D7FAA" w:rsidRDefault="005D7FAA" w:rsidP="005D7FAA">
            <w:r>
              <w:t>- Jumbotron</w:t>
            </w:r>
          </w:p>
          <w:p w14:paraId="308B7041" w14:textId="77777777" w:rsidR="005D7FAA" w:rsidRDefault="005D7FAA" w:rsidP="005D7FAA">
            <w:r>
              <w:t>- Form control</w:t>
            </w:r>
          </w:p>
          <w:p w14:paraId="705E3FA8" w14:textId="77777777" w:rsidR="005D7FAA" w:rsidRDefault="005D7FAA" w:rsidP="005D7FAA">
            <w:r>
              <w:t>- Button</w:t>
            </w:r>
          </w:p>
          <w:p w14:paraId="14911882" w14:textId="6ABD0C43" w:rsidR="005D7FAA" w:rsidRDefault="005D7FAA" w:rsidP="005D7FAA">
            <w:r>
              <w:t>- Link</w:t>
            </w:r>
          </w:p>
        </w:tc>
        <w:tc>
          <w:tcPr>
            <w:tcW w:w="3094" w:type="dxa"/>
          </w:tcPr>
          <w:p w14:paraId="1D65F8C3" w14:textId="4CA043B1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1F1D94C9" w14:textId="701881F9" w:rsidR="005D7FAA" w:rsidRDefault="00F242B1" w:rsidP="005D7FAA">
            <w:pPr>
              <w:jc w:val="center"/>
            </w:pPr>
            <w:r>
              <w:t>3</w:t>
            </w:r>
          </w:p>
        </w:tc>
      </w:tr>
      <w:tr w:rsidR="005D7FAA" w14:paraId="6E489351" w14:textId="4CE19D50" w:rsidTr="005D7FAA">
        <w:tc>
          <w:tcPr>
            <w:tcW w:w="3348" w:type="dxa"/>
          </w:tcPr>
          <w:p w14:paraId="1ABF43DB" w14:textId="1FC986F1" w:rsidR="005D7FAA" w:rsidRDefault="005D7FAA" w:rsidP="002376E4">
            <w:r w:rsidRPr="005D7FAA">
              <w:t>Tương thích với tất cả kích thước màn hình (từ 320px trở lên)</w:t>
            </w:r>
          </w:p>
        </w:tc>
        <w:tc>
          <w:tcPr>
            <w:tcW w:w="3094" w:type="dxa"/>
          </w:tcPr>
          <w:p w14:paraId="369ADE22" w14:textId="3B51AC80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65CEC0B" w14:textId="1BCDEB86" w:rsidR="005D7FAA" w:rsidRDefault="00763500" w:rsidP="005D7FAA">
            <w:pPr>
              <w:jc w:val="center"/>
            </w:pPr>
            <w:r>
              <w:t>1</w:t>
            </w:r>
          </w:p>
        </w:tc>
      </w:tr>
      <w:tr w:rsidR="005D7FAA" w14:paraId="1A83FF53" w14:textId="35D81DA4" w:rsidTr="002C725E">
        <w:trPr>
          <w:trHeight w:val="41"/>
        </w:trPr>
        <w:tc>
          <w:tcPr>
            <w:tcW w:w="3348" w:type="dxa"/>
          </w:tcPr>
          <w:p w14:paraId="714889E0" w14:textId="784B0ECC" w:rsidR="005D7FAA" w:rsidRDefault="005D7FAA" w:rsidP="002376E4">
            <w:r>
              <w:t>Hiệu ứng</w:t>
            </w:r>
          </w:p>
        </w:tc>
        <w:tc>
          <w:tcPr>
            <w:tcW w:w="3094" w:type="dxa"/>
          </w:tcPr>
          <w:p w14:paraId="06DE5588" w14:textId="7283AC94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3EF5E688" w14:textId="58FE60BB" w:rsidR="005D7FAA" w:rsidRDefault="002C725E" w:rsidP="005D7FAA">
            <w:pPr>
              <w:jc w:val="center"/>
            </w:pPr>
            <w:r>
              <w:t>2</w:t>
            </w:r>
          </w:p>
        </w:tc>
      </w:tr>
      <w:tr w:rsidR="005D7FAA" w14:paraId="53AF1290" w14:textId="7A99D3F5" w:rsidTr="005D7FAA">
        <w:tc>
          <w:tcPr>
            <w:tcW w:w="3348" w:type="dxa"/>
          </w:tcPr>
          <w:p w14:paraId="54E6E07A" w14:textId="5C326350" w:rsidR="005D7FAA" w:rsidRDefault="005D7FAA" w:rsidP="002376E4">
            <w:r>
              <w:t>Giống thiết kế</w:t>
            </w:r>
          </w:p>
        </w:tc>
        <w:tc>
          <w:tcPr>
            <w:tcW w:w="3094" w:type="dxa"/>
          </w:tcPr>
          <w:p w14:paraId="383E938B" w14:textId="1418D420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7A655510" w14:textId="3ADABB07" w:rsidR="005D7FAA" w:rsidRDefault="00107383" w:rsidP="005D7FAA">
            <w:pPr>
              <w:jc w:val="center"/>
            </w:pPr>
            <w:r>
              <w:t>1.5</w:t>
            </w:r>
          </w:p>
        </w:tc>
      </w:tr>
      <w:tr w:rsidR="005D7FAA" w14:paraId="651E3EC7" w14:textId="1C7D38C8" w:rsidTr="005D7FAA">
        <w:tc>
          <w:tcPr>
            <w:tcW w:w="3348" w:type="dxa"/>
          </w:tcPr>
          <w:p w14:paraId="7E67FAB2" w14:textId="77777777" w:rsidR="005D7FAA" w:rsidRDefault="005D7FAA" w:rsidP="002376E4"/>
        </w:tc>
        <w:tc>
          <w:tcPr>
            <w:tcW w:w="3094" w:type="dxa"/>
          </w:tcPr>
          <w:p w14:paraId="76097D71" w14:textId="77777777" w:rsidR="005D7FAA" w:rsidRDefault="005D7FAA" w:rsidP="005D7FAA">
            <w:pPr>
              <w:jc w:val="center"/>
            </w:pPr>
          </w:p>
        </w:tc>
        <w:tc>
          <w:tcPr>
            <w:tcW w:w="2908" w:type="dxa"/>
          </w:tcPr>
          <w:p w14:paraId="0AF80EC6" w14:textId="6EE9BB99" w:rsidR="005D7FAA" w:rsidRDefault="00763500" w:rsidP="005D7FAA">
            <w:pPr>
              <w:jc w:val="center"/>
            </w:pPr>
            <w:r>
              <w:rPr>
                <w:color w:val="FF0000"/>
              </w:rPr>
              <w:fldChar w:fldCharType="begin"/>
            </w:r>
            <w:r>
              <w:rPr>
                <w:color w:val="FF0000"/>
              </w:rPr>
              <w:instrText xml:space="preserve"> =SUM(ABOVE) </w:instrText>
            </w:r>
            <w:r>
              <w:rPr>
                <w:color w:val="FF0000"/>
              </w:rPr>
              <w:fldChar w:fldCharType="separate"/>
            </w:r>
            <w:r>
              <w:rPr>
                <w:noProof/>
                <w:color w:val="FF0000"/>
              </w:rPr>
              <w:t>10</w:t>
            </w:r>
            <w:r>
              <w:rPr>
                <w:color w:val="FF0000"/>
              </w:rPr>
              <w:fldChar w:fldCharType="end"/>
            </w:r>
          </w:p>
        </w:tc>
      </w:tr>
    </w:tbl>
    <w:p w14:paraId="0A24706D" w14:textId="28AD2665" w:rsidR="002376E4" w:rsidRDefault="002376E4" w:rsidP="00F52246"/>
    <w:p w14:paraId="15A6B960" w14:textId="026D439D" w:rsidR="00A143A4" w:rsidRDefault="00A143A4" w:rsidP="00F52246">
      <w:r>
        <w:t>Nhận xét:</w:t>
      </w:r>
    </w:p>
    <w:p w14:paraId="4FF535CD" w14:textId="0458C9AD" w:rsidR="00C66210" w:rsidRDefault="00FC66B9" w:rsidP="00A143A4">
      <w:pPr>
        <w:pStyle w:val="ListParagraph"/>
        <w:numPr>
          <w:ilvl w:val="0"/>
          <w:numId w:val="1"/>
        </w:numPr>
      </w:pPr>
      <w:r>
        <w:t>Menu thiếu trạng thái active/hover</w:t>
      </w:r>
    </w:p>
    <w:p w14:paraId="5D3D9729" w14:textId="7AD1B914" w:rsidR="00FC66B9" w:rsidRDefault="00FC66B9" w:rsidP="00A143A4">
      <w:pPr>
        <w:pStyle w:val="ListParagraph"/>
        <w:numPr>
          <w:ilvl w:val="0"/>
          <w:numId w:val="1"/>
        </w:numPr>
      </w:pPr>
      <w:r>
        <w:t>Giao diện cắt vẫn chưa trau chuốt</w:t>
      </w:r>
    </w:p>
    <w:p w14:paraId="4D98026A" w14:textId="3622D856" w:rsidR="00A143A4" w:rsidRDefault="00FC66B9" w:rsidP="00A143A4">
      <w:pPr>
        <w:pStyle w:val="ListParagraph"/>
        <w:numPr>
          <w:ilvl w:val="0"/>
          <w:numId w:val="1"/>
        </w:numPr>
      </w:pPr>
      <w:r>
        <w:t>Field nhận mail đang sai kích thước (bé hơn)</w:t>
      </w:r>
    </w:p>
    <w:p w14:paraId="056E5F9A" w14:textId="20FFB200" w:rsidR="00D34EBF" w:rsidRDefault="00D34EBF" w:rsidP="00A143A4">
      <w:pPr>
        <w:pStyle w:val="ListParagraph"/>
        <w:numPr>
          <w:ilvl w:val="0"/>
          <w:numId w:val="1"/>
        </w:numPr>
      </w:pPr>
      <w:r>
        <w:t xml:space="preserve">Ảnh người </w:t>
      </w:r>
      <w:r w:rsidR="00C66210">
        <w:t>bị cách so với bottom</w:t>
      </w:r>
    </w:p>
    <w:p w14:paraId="6E2F70C8" w14:textId="0C5C7F32" w:rsidR="005B1FAB" w:rsidRDefault="005B1FAB" w:rsidP="00A143A4">
      <w:pPr>
        <w:pStyle w:val="ListParagraph"/>
        <w:numPr>
          <w:ilvl w:val="0"/>
          <w:numId w:val="1"/>
        </w:numPr>
      </w:pPr>
      <w:r>
        <w:t>Vẫn viết lại nhiều cái đã có sẵn của Bootstrap</w:t>
      </w:r>
    </w:p>
    <w:p w14:paraId="538868CB" w14:textId="77F1B916" w:rsidR="00C66210" w:rsidRDefault="00FC66B9" w:rsidP="00A143A4">
      <w:pPr>
        <w:pStyle w:val="ListParagraph"/>
        <w:numPr>
          <w:ilvl w:val="0"/>
          <w:numId w:val="1"/>
        </w:numPr>
      </w:pPr>
      <w:r>
        <w:t>Navbar cho mobile biết áp dụng offcanvas tuy nhiên style chưa đồng nhất với website</w:t>
      </w:r>
    </w:p>
    <w:p w14:paraId="0F56822C" w14:textId="688FED18" w:rsidR="00763500" w:rsidRDefault="00763500" w:rsidP="00A143A4">
      <w:pPr>
        <w:pStyle w:val="ListParagraph"/>
        <w:numPr>
          <w:ilvl w:val="0"/>
          <w:numId w:val="1"/>
        </w:numPr>
      </w:pPr>
      <w:r>
        <w:t>Bị làm thừa so với design (mục giới tính, độ tuổi, địa điểm)</w:t>
      </w:r>
    </w:p>
    <w:sectPr w:rsidR="007635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7E5FB2"/>
    <w:multiLevelType w:val="hybridMultilevel"/>
    <w:tmpl w:val="18C6D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EF8"/>
    <w:rsid w:val="00107383"/>
    <w:rsid w:val="001626C5"/>
    <w:rsid w:val="001E7D4E"/>
    <w:rsid w:val="00204D0A"/>
    <w:rsid w:val="002376E4"/>
    <w:rsid w:val="002C725E"/>
    <w:rsid w:val="00374FAB"/>
    <w:rsid w:val="003A114C"/>
    <w:rsid w:val="005B1FAB"/>
    <w:rsid w:val="005D7FAA"/>
    <w:rsid w:val="00630EF8"/>
    <w:rsid w:val="00763500"/>
    <w:rsid w:val="00774FD5"/>
    <w:rsid w:val="00957CE1"/>
    <w:rsid w:val="00A068FD"/>
    <w:rsid w:val="00A10D4E"/>
    <w:rsid w:val="00A143A4"/>
    <w:rsid w:val="00C66210"/>
    <w:rsid w:val="00D34EBF"/>
    <w:rsid w:val="00DD0F9A"/>
    <w:rsid w:val="00ED1C1F"/>
    <w:rsid w:val="00F17D21"/>
    <w:rsid w:val="00F242B1"/>
    <w:rsid w:val="00F52246"/>
    <w:rsid w:val="00FC6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5DFCF"/>
  <w15:chartTrackingRefBased/>
  <w15:docId w15:val="{B1B32F5E-D40D-4CD3-894B-31CB56DFA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0E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4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0E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30E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0E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5D7F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242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143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6</Pages>
  <Words>132</Words>
  <Characters>756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edsolabs</dc:creator>
  <cp:keywords/>
  <dc:description/>
  <cp:lastModifiedBy>edsolabs</cp:lastModifiedBy>
  <cp:revision>20</cp:revision>
  <dcterms:created xsi:type="dcterms:W3CDTF">2021-09-08T01:02:00Z</dcterms:created>
  <dcterms:modified xsi:type="dcterms:W3CDTF">2021-09-08T04:30:00Z</dcterms:modified>
</cp:coreProperties>
</file>